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1CBE" w14:textId="5121876B" w:rsidR="000E5482" w:rsidRPr="0068704E" w:rsidRDefault="00021082" w:rsidP="0068704E">
      <w:pPr>
        <w:jc w:val="center"/>
        <w:rPr>
          <w:b/>
        </w:rPr>
      </w:pPr>
      <w:r w:rsidRPr="0068704E">
        <w:rPr>
          <w:b/>
        </w:rPr>
        <w:t xml:space="preserve">Instructions for clearing </w:t>
      </w:r>
      <w:r w:rsidR="0068704E" w:rsidRPr="0068704E">
        <w:rPr>
          <w:b/>
        </w:rPr>
        <w:t xml:space="preserve">browser </w:t>
      </w:r>
      <w:r w:rsidRPr="0068704E">
        <w:rPr>
          <w:b/>
        </w:rPr>
        <w:t>cache in Google Chrome</w:t>
      </w:r>
    </w:p>
    <w:p w14:paraId="0AAB60BF" w14:textId="6BAB33D6" w:rsidR="00021082" w:rsidRPr="0068704E" w:rsidRDefault="00021082" w:rsidP="0068704E">
      <w:pPr>
        <w:jc w:val="center"/>
        <w:rPr>
          <w:b/>
        </w:rPr>
      </w:pPr>
    </w:p>
    <w:p w14:paraId="21F07847" w14:textId="2143060D" w:rsidR="00021082" w:rsidRDefault="00021082"/>
    <w:p w14:paraId="4F833805" w14:textId="77777777" w:rsidR="00021082" w:rsidRDefault="00021082" w:rsidP="00A10C10">
      <w:pPr>
        <w:pStyle w:val="ListParagraph"/>
        <w:numPr>
          <w:ilvl w:val="0"/>
          <w:numId w:val="2"/>
        </w:numPr>
      </w:pPr>
      <w:r>
        <w:t>Open Chrome</w:t>
      </w:r>
    </w:p>
    <w:p w14:paraId="0D396888" w14:textId="77777777" w:rsidR="00021082" w:rsidRDefault="00021082" w:rsidP="00A10C10">
      <w:pPr>
        <w:pStyle w:val="ListParagraph"/>
        <w:numPr>
          <w:ilvl w:val="0"/>
          <w:numId w:val="2"/>
        </w:numPr>
      </w:pPr>
      <w:r>
        <w:t>Navigate to Settings here:</w:t>
      </w:r>
    </w:p>
    <w:p w14:paraId="234BD46D" w14:textId="10166253" w:rsidR="00021082" w:rsidRDefault="009E6DA4" w:rsidP="00021082">
      <w:pPr>
        <w:jc w:val="center"/>
      </w:pPr>
      <w:r>
        <w:rPr>
          <w:noProof/>
        </w:rPr>
        <w:drawing>
          <wp:inline distT="0" distB="0" distL="0" distR="0" wp14:anchorId="45C6D1A2" wp14:editId="776518A1">
            <wp:extent cx="3133333" cy="48285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3333" cy="4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082">
        <w:br/>
      </w:r>
    </w:p>
    <w:p w14:paraId="2D0F16AD" w14:textId="55A9E737" w:rsidR="00021082" w:rsidRDefault="00106027" w:rsidP="00106027">
      <w:pPr>
        <w:pStyle w:val="ListParagraph"/>
        <w:numPr>
          <w:ilvl w:val="0"/>
          <w:numId w:val="2"/>
        </w:numPr>
      </w:pPr>
      <w:r>
        <w:t>Scroll all the way down and click on “Advanced” drop down menu. You will then be able to see the “Clear browsing data” option.</w:t>
      </w:r>
    </w:p>
    <w:p w14:paraId="721802BE" w14:textId="1CAB084F" w:rsidR="009E6DA4" w:rsidRDefault="009E6DA4" w:rsidP="009E6DA4">
      <w:pPr>
        <w:jc w:val="center"/>
      </w:pPr>
      <w:r>
        <w:rPr>
          <w:noProof/>
        </w:rPr>
        <w:lastRenderedPageBreak/>
        <w:drawing>
          <wp:inline distT="0" distB="0" distL="0" distR="0" wp14:anchorId="686A81C2" wp14:editId="29FA9D30">
            <wp:extent cx="5943600" cy="72218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2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F4888" w14:textId="1D0E3E07" w:rsidR="00021082" w:rsidRDefault="008D766A" w:rsidP="00021082">
      <w:r w:rsidRPr="008D766A">
        <w:rPr>
          <w:noProof/>
        </w:rPr>
        <w:lastRenderedPageBreak/>
        <w:drawing>
          <wp:inline distT="0" distB="0" distL="0" distR="0" wp14:anchorId="6754BBF6" wp14:editId="3D4EEAA8">
            <wp:extent cx="5943600" cy="4750435"/>
            <wp:effectExtent l="127000" t="127000" r="127000" b="1263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0435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88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466E5767" w14:textId="121BE17D" w:rsidR="00F0404D" w:rsidRDefault="00F0404D" w:rsidP="00021082"/>
    <w:p w14:paraId="52A62E6F" w14:textId="4C5030BD" w:rsidR="00F0404D" w:rsidRDefault="00F0404D" w:rsidP="00021082"/>
    <w:p w14:paraId="3B6AA963" w14:textId="05F115EF" w:rsidR="00F0404D" w:rsidRDefault="00F0404D" w:rsidP="00021082"/>
    <w:p w14:paraId="0CE31292" w14:textId="77777777" w:rsidR="00F0404D" w:rsidRDefault="00F0404D" w:rsidP="00021082"/>
    <w:p w14:paraId="7EC5BEB6" w14:textId="53AB9E9A" w:rsidR="00021082" w:rsidRDefault="00F0404D" w:rsidP="00F0404D">
      <w:pPr>
        <w:pStyle w:val="ListParagraph"/>
        <w:numPr>
          <w:ilvl w:val="0"/>
          <w:numId w:val="2"/>
        </w:numPr>
      </w:pPr>
      <w:r>
        <w:t>Click on “Clear browsing data” and then click on the “Clear data” button.</w:t>
      </w:r>
      <w:r>
        <w:br/>
      </w:r>
    </w:p>
    <w:p w14:paraId="79F0652A" w14:textId="197E1AF7" w:rsidR="00F0404D" w:rsidRDefault="00F0404D" w:rsidP="00F0404D">
      <w:r w:rsidRPr="00F0404D">
        <w:rPr>
          <w:noProof/>
        </w:rPr>
        <w:lastRenderedPageBreak/>
        <w:drawing>
          <wp:inline distT="0" distB="0" distL="0" distR="0" wp14:anchorId="15DD3B57" wp14:editId="79AA8070">
            <wp:extent cx="5943600" cy="5624830"/>
            <wp:effectExtent l="127000" t="127000" r="127000" b="128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483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1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3D6CFA08" w14:textId="18C0D649" w:rsidR="00021082" w:rsidRDefault="00021082"/>
    <w:p w14:paraId="38E95CAD" w14:textId="46EFE13C" w:rsidR="00021082" w:rsidRDefault="00F0404D" w:rsidP="00F0404D">
      <w:pPr>
        <w:pStyle w:val="ListParagraph"/>
        <w:numPr>
          <w:ilvl w:val="0"/>
          <w:numId w:val="2"/>
        </w:numPr>
      </w:pPr>
      <w:r>
        <w:t>Restart your browser and try again.</w:t>
      </w:r>
    </w:p>
    <w:sectPr w:rsidR="00021082" w:rsidSect="009E0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6455"/>
    <w:multiLevelType w:val="hybridMultilevel"/>
    <w:tmpl w:val="7F2A10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B0C2A"/>
    <w:multiLevelType w:val="hybridMultilevel"/>
    <w:tmpl w:val="18E45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3BA"/>
    <w:rsid w:val="00021082"/>
    <w:rsid w:val="000E5482"/>
    <w:rsid w:val="00106027"/>
    <w:rsid w:val="0068704E"/>
    <w:rsid w:val="008D766A"/>
    <w:rsid w:val="009E0D17"/>
    <w:rsid w:val="009E6DA4"/>
    <w:rsid w:val="00A703BA"/>
    <w:rsid w:val="00DA4EC7"/>
    <w:rsid w:val="00F0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AEB7"/>
  <w15:chartTrackingRefBased/>
  <w15:docId w15:val="{91E0EF4F-A689-6C47-B06D-C3C52290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082"/>
    <w:pPr>
      <w:ind w:left="720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Nadya</dc:creator>
  <cp:keywords/>
  <dc:description/>
  <cp:lastModifiedBy>Barber, Leigh</cp:lastModifiedBy>
  <cp:revision>2</cp:revision>
  <dcterms:created xsi:type="dcterms:W3CDTF">2025-07-29T22:18:00Z</dcterms:created>
  <dcterms:modified xsi:type="dcterms:W3CDTF">2025-07-29T22:18:00Z</dcterms:modified>
</cp:coreProperties>
</file>